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1245AD89" w:rsidR="0088211E" w:rsidRDefault="0088211E"/>
    <w:p w14:paraId="0695A88B" w14:textId="39F2E542" w:rsidR="0088211E" w:rsidRDefault="0088211E"/>
    <w:p w14:paraId="341C44E9" w14:textId="59AAA552" w:rsidR="0088211E" w:rsidRDefault="0088211E"/>
    <w:p w14:paraId="14EBD642" w14:textId="02952B09" w:rsidR="0088211E" w:rsidRDefault="00CD2DA7">
      <w:pPr>
        <w:spacing w:line="27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46B1012C">
                <wp:simplePos x="0" y="0"/>
                <wp:positionH relativeFrom="margin">
                  <wp:posOffset>872490</wp:posOffset>
                </wp:positionH>
                <wp:positionV relativeFrom="page">
                  <wp:posOffset>4406083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 w:rsidP="00545D6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 w:rsidP="00545D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 w:rsidP="00545D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 w:rsidP="00545D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 w:rsidP="00545D6E">
                            <w:pPr>
                              <w:jc w:val="center"/>
                            </w:pPr>
                          </w:p>
                          <w:p w14:paraId="38A6E465" w14:textId="191E66F1" w:rsidR="0088211E" w:rsidRDefault="0088211E" w:rsidP="00545D6E">
                            <w:pPr>
                              <w:jc w:val="center"/>
                            </w:pPr>
                            <w:r>
                              <w:t>[Date]</w:t>
                            </w:r>
                          </w:p>
                          <w:p w14:paraId="6A24B6A9" w14:textId="61B5A1B8" w:rsidR="0088211E" w:rsidRDefault="0088211E" w:rsidP="00545D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7pt;margin-top:346.95pt;width:314.05pt;height:204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" fillcolor="white [3201]" stroked="f" strokeweight=".5pt">
                <v:textbox>
                  <w:txbxContent>
                    <w:p w14:paraId="30A9EB61" w14:textId="16A3839E" w:rsidR="0088211E" w:rsidRPr="0088211E" w:rsidRDefault="0088211E" w:rsidP="00545D6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 w:rsidP="00545D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 w:rsidP="00545D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 w:rsidP="00545D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 w:rsidP="00545D6E">
                      <w:pPr>
                        <w:jc w:val="center"/>
                      </w:pPr>
                    </w:p>
                    <w:p w14:paraId="38A6E465" w14:textId="191E66F1" w:rsidR="0088211E" w:rsidRDefault="0088211E" w:rsidP="00545D6E">
                      <w:pPr>
                        <w:jc w:val="center"/>
                      </w:pPr>
                      <w:r>
                        <w:t>[Date]</w:t>
                      </w:r>
                    </w:p>
                    <w:p w14:paraId="6A24B6A9" w14:textId="61B5A1B8" w:rsidR="0088211E" w:rsidRDefault="0088211E" w:rsidP="00545D6E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8211E"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BD88" w14:textId="77777777" w:rsidR="005C6430" w:rsidRDefault="005C6430" w:rsidP="0088211E">
      <w:pPr>
        <w:spacing w:after="0" w:line="240" w:lineRule="auto"/>
      </w:pPr>
      <w:r>
        <w:separator/>
      </w:r>
    </w:p>
  </w:endnote>
  <w:endnote w:type="continuationSeparator" w:id="0">
    <w:p w14:paraId="791505E3" w14:textId="77777777" w:rsidR="005C6430" w:rsidRDefault="005C6430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66DE8" w14:textId="77777777" w:rsidR="005C6430" w:rsidRDefault="005C6430" w:rsidP="0088211E">
      <w:pPr>
        <w:spacing w:after="0" w:line="240" w:lineRule="auto"/>
      </w:pPr>
      <w:r>
        <w:separator/>
      </w:r>
    </w:p>
  </w:footnote>
  <w:footnote w:type="continuationSeparator" w:id="0">
    <w:p w14:paraId="3C35B97E" w14:textId="77777777" w:rsidR="005C6430" w:rsidRDefault="005C6430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61CDFFA5">
          <wp:simplePos x="0" y="0"/>
          <wp:positionH relativeFrom="column">
            <wp:posOffset>-899886</wp:posOffset>
          </wp:positionH>
          <wp:positionV relativeFrom="page">
            <wp:posOffset>0</wp:posOffset>
          </wp:positionV>
          <wp:extent cx="7587174" cy="1083882"/>
          <wp:effectExtent l="0" t="0" r="0" b="0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78693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174" cy="1083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291A2F09">
          <wp:simplePos x="0" y="0"/>
          <wp:positionH relativeFrom="column">
            <wp:posOffset>-943429</wp:posOffset>
          </wp:positionH>
          <wp:positionV relativeFrom="page">
            <wp:posOffset>0</wp:posOffset>
          </wp:positionV>
          <wp:extent cx="7583006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7868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06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203538"/>
    <w:rsid w:val="0028733F"/>
    <w:rsid w:val="004B4AAC"/>
    <w:rsid w:val="004F1A00"/>
    <w:rsid w:val="00520170"/>
    <w:rsid w:val="00545D6E"/>
    <w:rsid w:val="00556363"/>
    <w:rsid w:val="005C6430"/>
    <w:rsid w:val="00610516"/>
    <w:rsid w:val="006D79D1"/>
    <w:rsid w:val="007062A2"/>
    <w:rsid w:val="007152A8"/>
    <w:rsid w:val="0083409E"/>
    <w:rsid w:val="0088211E"/>
    <w:rsid w:val="00A05DBF"/>
    <w:rsid w:val="00A15361"/>
    <w:rsid w:val="00A34529"/>
    <w:rsid w:val="00A5002E"/>
    <w:rsid w:val="00AF0835"/>
    <w:rsid w:val="00B73E51"/>
    <w:rsid w:val="00CD2DA7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3</cp:revision>
  <dcterms:created xsi:type="dcterms:W3CDTF">2025-09-18T12:10:00Z</dcterms:created>
  <dcterms:modified xsi:type="dcterms:W3CDTF">2025-09-18T12:11:00Z</dcterms:modified>
</cp:coreProperties>
</file>